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626D52B1" w:rsidR="00810DFD" w:rsidRPr="003C4DFA" w:rsidRDefault="004D3E6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3F41C20A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8513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6B0F55">
        <w:rPr>
          <w:rFonts w:ascii="Times New Roman" w:hAnsi="Times New Roman" w:cs="Times New Roman"/>
          <w:b/>
          <w:bCs/>
        </w:rPr>
        <w:t>június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68F83D5B" w14:textId="77777777" w:rsidR="003C4DFA" w:rsidRPr="00375E39" w:rsidRDefault="003C4DFA" w:rsidP="003C4DF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>Az önkormányzat tulajdonában lévő forgalomképes ingatlanok</w:t>
      </w:r>
    </w:p>
    <w:p w14:paraId="1656C093" w14:textId="77777777" w:rsidR="003C4DFA" w:rsidRPr="00375E39" w:rsidRDefault="003C4DFA" w:rsidP="003C4DF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 xml:space="preserve"> értékesítésre történő kijelöléséről</w:t>
      </w: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3422CADB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085136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6B0F55">
        <w:rPr>
          <w:rFonts w:ascii="Times New Roman" w:hAnsi="Times New Roman" w:cs="Times New Roman"/>
          <w:b/>
          <w:bCs/>
        </w:rPr>
        <w:t>06.26</w:t>
      </w:r>
      <w:r w:rsidR="00845D90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1CD2A9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765CB9" w:rsidRPr="00765CB9">
        <w:rPr>
          <w:rFonts w:ascii="Times New Roman" w:hAnsi="Times New Roman" w:cs="Times New Roman"/>
          <w:b/>
          <w:bCs/>
        </w:rPr>
        <w:t>Pénzügyi Bizottság</w:t>
      </w:r>
      <w:r w:rsidR="00765CB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45D9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0D5BE043" w14:textId="239F4CE5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CF18ED">
      <w:pPr>
        <w:spacing w:after="0"/>
        <w:jc w:val="both"/>
        <w:rPr>
          <w:rFonts w:ascii="Times New Roman" w:hAnsi="Times New Roman" w:cs="Times New Roman"/>
          <w:b/>
        </w:rPr>
      </w:pPr>
    </w:p>
    <w:p w14:paraId="177948DE" w14:textId="7AF7BEC6" w:rsidR="006B0F55" w:rsidRPr="000932BA" w:rsidRDefault="00530DC4" w:rsidP="000932BA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44B59A2D" w14:textId="1A6D322D" w:rsidR="00F6221D" w:rsidRPr="00375E39" w:rsidRDefault="006B0F55" w:rsidP="00F6221D">
      <w:pPr>
        <w:widowControl w:val="0"/>
        <w:suppressAutoHyphens/>
        <w:jc w:val="both"/>
        <w:rPr>
          <w:rFonts w:ascii="Times New Roman" w:hAnsi="Times New Roman" w:cs="Times New Roman"/>
          <w:bCs/>
        </w:rPr>
      </w:pPr>
      <w:r w:rsidRPr="00375E39">
        <w:rPr>
          <w:rFonts w:ascii="Times New Roman" w:hAnsi="Times New Roman" w:cs="Times New Roman"/>
          <w:color w:val="000000"/>
        </w:rPr>
        <w:t xml:space="preserve">A képviselő-testület </w:t>
      </w:r>
      <w:r w:rsidR="005354AA" w:rsidRPr="00375E39">
        <w:rPr>
          <w:rFonts w:ascii="Times New Roman" w:hAnsi="Times New Roman" w:cs="Times New Roman"/>
          <w:color w:val="000000"/>
        </w:rPr>
        <w:t>május 22-i ülésén döntött arról, hogy a</w:t>
      </w:r>
      <w:r w:rsidR="00F6221D" w:rsidRPr="00375E39">
        <w:rPr>
          <w:rFonts w:ascii="Times New Roman" w:hAnsi="Times New Roman" w:cs="Times New Roman"/>
          <w:bCs/>
        </w:rPr>
        <w:t>z önkormányzati tulajdonú ingatlanok javasolt energetikai beruházásai közül 2023.évben az alábbiakat kívánja megvalósítani:</w:t>
      </w:r>
    </w:p>
    <w:p w14:paraId="05E89BCC" w14:textId="77777777" w:rsidR="00F6221D" w:rsidRPr="00375E39" w:rsidRDefault="00F6221D" w:rsidP="00F6221D">
      <w:pPr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01. Telki Polgármesteri Hivatal főépület ( Telki, Petőfi u.1.)  födém hőszigetelése </w:t>
      </w:r>
    </w:p>
    <w:p w14:paraId="47ADA6B8" w14:textId="77777777" w:rsidR="00F6221D" w:rsidRPr="00375E39" w:rsidRDefault="00F6221D" w:rsidP="00F6221D">
      <w:pPr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02. Telki Polgármesteri Hivatal kisház ( Telki, Fő u.33.) födém hőszigetelése </w:t>
      </w:r>
    </w:p>
    <w:p w14:paraId="6BE1B0DD" w14:textId="77777777" w:rsidR="00F6221D" w:rsidRPr="00375E39" w:rsidRDefault="00F6221D" w:rsidP="00F6221D">
      <w:pPr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03. Telki Zöldmanó Óvoda ( 2089 Telki, Harangvirág utca 3.) tető beázásának megszüntetése, hőszigetelés </w:t>
      </w:r>
    </w:p>
    <w:p w14:paraId="4C4B0E30" w14:textId="77777777" w:rsidR="00F6221D" w:rsidRPr="00375E39" w:rsidRDefault="00F6221D" w:rsidP="00F6221D">
      <w:pPr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04. Telki Egészségház 12 kw napelemes rendszer </w:t>
      </w:r>
    </w:p>
    <w:p w14:paraId="54682CF1" w14:textId="77777777" w:rsidR="00F7339E" w:rsidRDefault="00F6221D" w:rsidP="00F6221D">
      <w:pPr>
        <w:rPr>
          <w:rFonts w:ascii="Times New Roman" w:hAnsi="Times New Roman" w:cs="Times New Roman"/>
          <w:bCs/>
        </w:rPr>
      </w:pPr>
      <w:r w:rsidRPr="00375E39">
        <w:rPr>
          <w:rFonts w:ascii="Times New Roman" w:hAnsi="Times New Roman" w:cs="Times New Roman"/>
        </w:rPr>
        <w:t xml:space="preserve">05. Telki Zöldmanó Óvoda Tengelice óvoda előtetők készítése </w:t>
      </w:r>
      <w:r w:rsidRPr="00375E39">
        <w:rPr>
          <w:rFonts w:ascii="Times New Roman" w:hAnsi="Times New Roman" w:cs="Times New Roman"/>
        </w:rPr>
        <w:br w:type="textWrapping" w:clear="all"/>
      </w:r>
    </w:p>
    <w:p w14:paraId="2DA16E54" w14:textId="60025448" w:rsidR="00F6221D" w:rsidRPr="00375E39" w:rsidRDefault="00F6221D" w:rsidP="00F7339E">
      <w:pPr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  <w:bCs/>
        </w:rPr>
        <w:t>A képviselő-testület felhatalmazta a Polgármesteri Hivatalt ezen beruházások tekintetében kivitelezői ajánlatok megkérésére.</w:t>
      </w:r>
    </w:p>
    <w:p w14:paraId="4B5E2037" w14:textId="58E3CB7F" w:rsidR="00F6221D" w:rsidRPr="00375E39" w:rsidRDefault="00F7339E" w:rsidP="00F6221D">
      <w:pPr>
        <w:widowControl w:val="0"/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Egyidejűleg a</w:t>
      </w:r>
      <w:r w:rsidR="00F6221D" w:rsidRPr="00375E39">
        <w:rPr>
          <w:rFonts w:ascii="Times New Roman" w:hAnsi="Times New Roman" w:cs="Times New Roman"/>
          <w:bCs/>
        </w:rPr>
        <w:t xml:space="preserve"> képviselő-testület úgy foglalt állást, hogy a tervezett beruházások megvalósításának költségét </w:t>
      </w:r>
      <w:r>
        <w:rPr>
          <w:rFonts w:ascii="Times New Roman" w:hAnsi="Times New Roman" w:cs="Times New Roman"/>
          <w:bCs/>
        </w:rPr>
        <w:t xml:space="preserve">az </w:t>
      </w:r>
      <w:r w:rsidR="00F6221D" w:rsidRPr="00375E39">
        <w:rPr>
          <w:rFonts w:ascii="Times New Roman" w:hAnsi="Times New Roman" w:cs="Times New Roman"/>
          <w:bCs/>
        </w:rPr>
        <w:t>önkormányzat tulajdon</w:t>
      </w:r>
      <w:r>
        <w:rPr>
          <w:rFonts w:ascii="Times New Roman" w:hAnsi="Times New Roman" w:cs="Times New Roman"/>
          <w:bCs/>
        </w:rPr>
        <w:t>ában lévő</w:t>
      </w:r>
      <w:r w:rsidR="00F6221D" w:rsidRPr="00375E39">
        <w:rPr>
          <w:rFonts w:ascii="Times New Roman" w:hAnsi="Times New Roman" w:cs="Times New Roman"/>
          <w:bCs/>
        </w:rPr>
        <w:t xml:space="preserve"> ingatlanok értékesítésének vételár bevételéből finanszírozza.</w:t>
      </w:r>
    </w:p>
    <w:p w14:paraId="4E6B2852" w14:textId="77777777" w:rsidR="00F6221D" w:rsidRPr="00375E39" w:rsidRDefault="00F6221D" w:rsidP="00CF18E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BFFC59" w14:textId="5F5CEAD6" w:rsidR="000932BA" w:rsidRPr="00375E39" w:rsidRDefault="003132CE" w:rsidP="00CF18E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5E39">
        <w:rPr>
          <w:color w:val="000000"/>
          <w:sz w:val="22"/>
          <w:szCs w:val="22"/>
        </w:rPr>
        <w:t>A</w:t>
      </w:r>
      <w:r w:rsidR="006D1178">
        <w:rPr>
          <w:color w:val="000000"/>
          <w:sz w:val="22"/>
          <w:szCs w:val="22"/>
        </w:rPr>
        <w:t xml:space="preserve"> </w:t>
      </w:r>
      <w:r w:rsidR="00F7339E">
        <w:rPr>
          <w:color w:val="000000"/>
          <w:sz w:val="22"/>
          <w:szCs w:val="22"/>
        </w:rPr>
        <w:t xml:space="preserve">hivatal áttekintette az önkormányzati tulajdonú </w:t>
      </w:r>
      <w:r w:rsidR="008B2B29" w:rsidRPr="00375E39">
        <w:rPr>
          <w:color w:val="000000"/>
          <w:sz w:val="22"/>
          <w:szCs w:val="22"/>
        </w:rPr>
        <w:t>ingatlan</w:t>
      </w:r>
      <w:r w:rsidR="00F7339E">
        <w:rPr>
          <w:color w:val="000000"/>
          <w:sz w:val="22"/>
          <w:szCs w:val="22"/>
        </w:rPr>
        <w:t>ai</w:t>
      </w:r>
      <w:r w:rsidR="003E0AAC">
        <w:rPr>
          <w:color w:val="000000"/>
          <w:sz w:val="22"/>
          <w:szCs w:val="22"/>
        </w:rPr>
        <w:t>nak listáját</w:t>
      </w:r>
      <w:r w:rsidR="006D1178">
        <w:rPr>
          <w:color w:val="000000"/>
          <w:sz w:val="22"/>
          <w:szCs w:val="22"/>
        </w:rPr>
        <w:t>, azok piaci érték</w:t>
      </w:r>
      <w:r w:rsidR="003E0AAC">
        <w:rPr>
          <w:color w:val="000000"/>
          <w:sz w:val="22"/>
          <w:szCs w:val="22"/>
        </w:rPr>
        <w:t xml:space="preserve">ének meghatározására hivatalos </w:t>
      </w:r>
      <w:r w:rsidR="008B2B29" w:rsidRPr="00375E39">
        <w:rPr>
          <w:color w:val="000000"/>
          <w:sz w:val="22"/>
          <w:szCs w:val="22"/>
        </w:rPr>
        <w:t xml:space="preserve"> </w:t>
      </w:r>
      <w:r w:rsidR="003E0AAC">
        <w:rPr>
          <w:color w:val="000000"/>
          <w:sz w:val="22"/>
          <w:szCs w:val="22"/>
        </w:rPr>
        <w:t xml:space="preserve">ingatlan </w:t>
      </w:r>
      <w:r w:rsidR="008B2B29" w:rsidRPr="00375E39">
        <w:rPr>
          <w:color w:val="000000"/>
          <w:sz w:val="22"/>
          <w:szCs w:val="22"/>
        </w:rPr>
        <w:t>ért</w:t>
      </w:r>
      <w:r w:rsidR="00C4697D" w:rsidRPr="00375E39">
        <w:rPr>
          <w:color w:val="000000"/>
          <w:sz w:val="22"/>
          <w:szCs w:val="22"/>
        </w:rPr>
        <w:t>ékelést készít</w:t>
      </w:r>
      <w:r w:rsidR="000932BA" w:rsidRPr="00375E39">
        <w:rPr>
          <w:color w:val="000000"/>
          <w:sz w:val="22"/>
          <w:szCs w:val="22"/>
        </w:rPr>
        <w:t>t</w:t>
      </w:r>
      <w:r w:rsidR="00C4697D" w:rsidRPr="00375E39">
        <w:rPr>
          <w:color w:val="000000"/>
          <w:sz w:val="22"/>
          <w:szCs w:val="22"/>
        </w:rPr>
        <w:t>etett</w:t>
      </w:r>
      <w:r w:rsidR="003E0AAC">
        <w:rPr>
          <w:color w:val="000000"/>
          <w:sz w:val="22"/>
          <w:szCs w:val="22"/>
        </w:rPr>
        <w:t>.</w:t>
      </w:r>
    </w:p>
    <w:p w14:paraId="4651B7BA" w14:textId="77777777" w:rsidR="000932BA" w:rsidRPr="00375E39" w:rsidRDefault="000932BA" w:rsidP="00CF18E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B5ED1C7" w14:textId="1722FB9A" w:rsidR="000932BA" w:rsidRPr="00375E39" w:rsidRDefault="009949B3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Az értékelés célja a kijelölt ingatlan aktuális piaci értékének meghatározása volt </w:t>
      </w:r>
      <w:r w:rsidR="003E0AAC">
        <w:rPr>
          <w:rFonts w:ascii="Times New Roman" w:hAnsi="Times New Roman" w:cs="Times New Roman"/>
        </w:rPr>
        <w:t xml:space="preserve"> a későbbi é</w:t>
      </w:r>
      <w:r w:rsidRPr="00375E39">
        <w:rPr>
          <w:rFonts w:ascii="Times New Roman" w:hAnsi="Times New Roman" w:cs="Times New Roman"/>
        </w:rPr>
        <w:t>rtékesítés céljából</w:t>
      </w:r>
      <w:r w:rsidR="001C0971" w:rsidRPr="00375E39">
        <w:rPr>
          <w:rFonts w:ascii="Times New Roman" w:hAnsi="Times New Roman" w:cs="Times New Roman"/>
        </w:rPr>
        <w:t>.</w:t>
      </w:r>
    </w:p>
    <w:p w14:paraId="723F0CBE" w14:textId="034704F7" w:rsidR="001C0971" w:rsidRPr="00375E39" w:rsidRDefault="001C0971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A kijelölt ingatlan funkciójára, a szóban forgó ingatlan piaci értékét </w:t>
      </w:r>
      <w:r w:rsidR="00EA0C51">
        <w:rPr>
          <w:rFonts w:ascii="Times New Roman" w:hAnsi="Times New Roman" w:cs="Times New Roman"/>
        </w:rPr>
        <w:t xml:space="preserve">a hivatalos értékbecslő </w:t>
      </w:r>
      <w:r w:rsidRPr="00375E39">
        <w:rPr>
          <w:rFonts w:ascii="Times New Roman" w:hAnsi="Times New Roman" w:cs="Times New Roman"/>
        </w:rPr>
        <w:t>szakértő piaci összehasonlító módszerrel becsülte meg</w:t>
      </w:r>
      <w:r w:rsidR="00EA0C51">
        <w:rPr>
          <w:rFonts w:ascii="Times New Roman" w:hAnsi="Times New Roman" w:cs="Times New Roman"/>
        </w:rPr>
        <w:t>.</w:t>
      </w:r>
    </w:p>
    <w:p w14:paraId="104BCBE3" w14:textId="77777777" w:rsidR="000932BA" w:rsidRPr="00375E39" w:rsidRDefault="000932BA" w:rsidP="00491942">
      <w:pPr>
        <w:spacing w:after="0"/>
        <w:jc w:val="both"/>
        <w:rPr>
          <w:rFonts w:ascii="Times New Roman" w:hAnsi="Times New Roman" w:cs="Times New Roman"/>
        </w:rPr>
      </w:pPr>
    </w:p>
    <w:p w14:paraId="5C4907CE" w14:textId="77777777" w:rsidR="00EA0C51" w:rsidRDefault="00EA0C51" w:rsidP="002A3576">
      <w:pPr>
        <w:spacing w:after="0"/>
        <w:rPr>
          <w:rFonts w:ascii="Times New Roman" w:hAnsi="Times New Roman" w:cs="Times New Roman"/>
        </w:rPr>
      </w:pPr>
    </w:p>
    <w:p w14:paraId="690762E3" w14:textId="56963A57" w:rsidR="002A3576" w:rsidRPr="00375E39" w:rsidRDefault="002A3576" w:rsidP="002A3576">
      <w:pPr>
        <w:spacing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lastRenderedPageBreak/>
        <w:t>Az értékbecslésről készül</w:t>
      </w:r>
      <w:r w:rsidR="000446BA" w:rsidRPr="00375E39">
        <w:rPr>
          <w:rFonts w:ascii="Times New Roman" w:hAnsi="Times New Roman" w:cs="Times New Roman"/>
        </w:rPr>
        <w:t>t adatok az alábbiak szerint kerültek összefoglalásra:</w:t>
      </w:r>
      <w:r w:rsidRPr="00375E39">
        <w:rPr>
          <w:rFonts w:ascii="Times New Roman" w:hAnsi="Times New Roman" w:cs="Times New Roman"/>
        </w:rPr>
        <w:t xml:space="preserve"> </w:t>
      </w: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1720"/>
        <w:gridCol w:w="2381"/>
      </w:tblGrid>
      <w:tr w:rsidR="002A3576" w:rsidRPr="00375E39" w14:paraId="2031C73A" w14:textId="77777777" w:rsidTr="009A44F5">
        <w:trPr>
          <w:jc w:val="center"/>
        </w:trPr>
        <w:tc>
          <w:tcPr>
            <w:tcW w:w="2263" w:type="dxa"/>
          </w:tcPr>
          <w:p w14:paraId="5B699EAA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 xml:space="preserve">Ingatlan címe </w:t>
            </w:r>
          </w:p>
          <w:p w14:paraId="7DF8D7CA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(Hrsz):</w:t>
            </w:r>
          </w:p>
        </w:tc>
        <w:tc>
          <w:tcPr>
            <w:tcW w:w="1177" w:type="dxa"/>
          </w:tcPr>
          <w:p w14:paraId="4E7B6023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Területe (m2)</w:t>
            </w:r>
          </w:p>
        </w:tc>
        <w:tc>
          <w:tcPr>
            <w:tcW w:w="1720" w:type="dxa"/>
          </w:tcPr>
          <w:p w14:paraId="6E23ED03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Négyzetméter ár (  bruttó Ft )</w:t>
            </w:r>
          </w:p>
        </w:tc>
        <w:tc>
          <w:tcPr>
            <w:tcW w:w="2381" w:type="dxa"/>
          </w:tcPr>
          <w:p w14:paraId="7348852C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 xml:space="preserve">Eladási ár </w:t>
            </w:r>
          </w:p>
          <w:p w14:paraId="4029D73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(bruttó Ft)</w:t>
            </w:r>
          </w:p>
        </w:tc>
      </w:tr>
      <w:tr w:rsidR="002A3576" w:rsidRPr="00375E39" w14:paraId="4843EBC5" w14:textId="77777777" w:rsidTr="009A44F5">
        <w:trPr>
          <w:jc w:val="center"/>
        </w:trPr>
        <w:tc>
          <w:tcPr>
            <w:tcW w:w="2263" w:type="dxa"/>
            <w:vAlign w:val="center"/>
          </w:tcPr>
          <w:p w14:paraId="30B4ADAD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1266/7</w:t>
            </w:r>
          </w:p>
        </w:tc>
        <w:tc>
          <w:tcPr>
            <w:tcW w:w="1177" w:type="dxa"/>
            <w:vAlign w:val="center"/>
          </w:tcPr>
          <w:p w14:paraId="1E7782C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720" w:type="dxa"/>
            <w:vAlign w:val="center"/>
          </w:tcPr>
          <w:p w14:paraId="69E06687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60.000</w:t>
            </w:r>
          </w:p>
        </w:tc>
        <w:tc>
          <w:tcPr>
            <w:tcW w:w="2381" w:type="dxa"/>
          </w:tcPr>
          <w:p w14:paraId="60CA344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61.400.000</w:t>
            </w:r>
          </w:p>
        </w:tc>
      </w:tr>
      <w:tr w:rsidR="002A3576" w:rsidRPr="00375E39" w14:paraId="1E231419" w14:textId="77777777" w:rsidTr="009A44F5">
        <w:trPr>
          <w:jc w:val="center"/>
        </w:trPr>
        <w:tc>
          <w:tcPr>
            <w:tcW w:w="2263" w:type="dxa"/>
            <w:vAlign w:val="center"/>
          </w:tcPr>
          <w:p w14:paraId="70B8C0F3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647/35</w:t>
            </w:r>
          </w:p>
        </w:tc>
        <w:tc>
          <w:tcPr>
            <w:tcW w:w="1177" w:type="dxa"/>
            <w:vAlign w:val="center"/>
          </w:tcPr>
          <w:p w14:paraId="7ACF290E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720" w:type="dxa"/>
            <w:vAlign w:val="center"/>
          </w:tcPr>
          <w:p w14:paraId="7866E4CF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61.000</w:t>
            </w:r>
          </w:p>
        </w:tc>
        <w:tc>
          <w:tcPr>
            <w:tcW w:w="2381" w:type="dxa"/>
          </w:tcPr>
          <w:p w14:paraId="1E64DA9A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89.500.000</w:t>
            </w:r>
          </w:p>
        </w:tc>
      </w:tr>
      <w:tr w:rsidR="002A3576" w:rsidRPr="00375E39" w14:paraId="148538C3" w14:textId="77777777" w:rsidTr="009A44F5">
        <w:trPr>
          <w:jc w:val="center"/>
        </w:trPr>
        <w:tc>
          <w:tcPr>
            <w:tcW w:w="2263" w:type="dxa"/>
            <w:vAlign w:val="center"/>
          </w:tcPr>
          <w:p w14:paraId="42C6C7DE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937/3</w:t>
            </w:r>
          </w:p>
        </w:tc>
        <w:tc>
          <w:tcPr>
            <w:tcW w:w="1177" w:type="dxa"/>
            <w:vAlign w:val="center"/>
          </w:tcPr>
          <w:p w14:paraId="5EEE5FBF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20" w:type="dxa"/>
            <w:vAlign w:val="center"/>
          </w:tcPr>
          <w:p w14:paraId="79DC02E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2381" w:type="dxa"/>
          </w:tcPr>
          <w:p w14:paraId="0867E33C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45.000.000</w:t>
            </w:r>
          </w:p>
        </w:tc>
      </w:tr>
      <w:tr w:rsidR="002A3576" w:rsidRPr="00375E39" w14:paraId="03AB253B" w14:textId="77777777" w:rsidTr="009A44F5">
        <w:trPr>
          <w:jc w:val="center"/>
        </w:trPr>
        <w:tc>
          <w:tcPr>
            <w:tcW w:w="2263" w:type="dxa"/>
            <w:vAlign w:val="center"/>
          </w:tcPr>
          <w:p w14:paraId="55DF3AA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937/6</w:t>
            </w:r>
          </w:p>
        </w:tc>
        <w:tc>
          <w:tcPr>
            <w:tcW w:w="1177" w:type="dxa"/>
            <w:vAlign w:val="center"/>
          </w:tcPr>
          <w:p w14:paraId="6FD9D9C7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1720" w:type="dxa"/>
            <w:vAlign w:val="center"/>
          </w:tcPr>
          <w:p w14:paraId="1384A19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44.000</w:t>
            </w:r>
          </w:p>
        </w:tc>
        <w:tc>
          <w:tcPr>
            <w:tcW w:w="2381" w:type="dxa"/>
          </w:tcPr>
          <w:p w14:paraId="62376F0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68.100.000</w:t>
            </w:r>
          </w:p>
        </w:tc>
      </w:tr>
      <w:tr w:rsidR="002A3576" w:rsidRPr="00375E39" w14:paraId="502E9EC5" w14:textId="77777777" w:rsidTr="009A44F5">
        <w:trPr>
          <w:jc w:val="center"/>
        </w:trPr>
        <w:tc>
          <w:tcPr>
            <w:tcW w:w="2263" w:type="dxa"/>
            <w:vAlign w:val="center"/>
          </w:tcPr>
          <w:p w14:paraId="57BFF910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937/7</w:t>
            </w:r>
          </w:p>
        </w:tc>
        <w:tc>
          <w:tcPr>
            <w:tcW w:w="1177" w:type="dxa"/>
            <w:vAlign w:val="center"/>
          </w:tcPr>
          <w:p w14:paraId="7AC2B03A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720" w:type="dxa"/>
            <w:vAlign w:val="center"/>
          </w:tcPr>
          <w:p w14:paraId="19EFA3F9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44.000</w:t>
            </w:r>
          </w:p>
        </w:tc>
        <w:tc>
          <w:tcPr>
            <w:tcW w:w="2381" w:type="dxa"/>
          </w:tcPr>
          <w:p w14:paraId="1972478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59.100.000</w:t>
            </w:r>
          </w:p>
        </w:tc>
      </w:tr>
      <w:tr w:rsidR="002A3576" w:rsidRPr="00375E39" w14:paraId="4FA613AF" w14:textId="77777777" w:rsidTr="009A44F5">
        <w:trPr>
          <w:jc w:val="center"/>
        </w:trPr>
        <w:tc>
          <w:tcPr>
            <w:tcW w:w="2263" w:type="dxa"/>
            <w:vAlign w:val="center"/>
          </w:tcPr>
          <w:p w14:paraId="278DC329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937/8</w:t>
            </w:r>
          </w:p>
        </w:tc>
        <w:tc>
          <w:tcPr>
            <w:tcW w:w="1177" w:type="dxa"/>
            <w:vAlign w:val="center"/>
          </w:tcPr>
          <w:p w14:paraId="0484BC5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720" w:type="dxa"/>
            <w:vAlign w:val="center"/>
          </w:tcPr>
          <w:p w14:paraId="7339EACF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44.000</w:t>
            </w:r>
          </w:p>
        </w:tc>
        <w:tc>
          <w:tcPr>
            <w:tcW w:w="2381" w:type="dxa"/>
          </w:tcPr>
          <w:p w14:paraId="0FF1F08D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52.400.000</w:t>
            </w:r>
          </w:p>
        </w:tc>
      </w:tr>
      <w:tr w:rsidR="002A3576" w:rsidRPr="00375E39" w14:paraId="3A100815" w14:textId="77777777" w:rsidTr="009A44F5">
        <w:trPr>
          <w:jc w:val="center"/>
        </w:trPr>
        <w:tc>
          <w:tcPr>
            <w:tcW w:w="2263" w:type="dxa"/>
            <w:vAlign w:val="center"/>
          </w:tcPr>
          <w:p w14:paraId="314DFED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Árnyas utca 161/4</w:t>
            </w:r>
          </w:p>
        </w:tc>
        <w:tc>
          <w:tcPr>
            <w:tcW w:w="1177" w:type="dxa"/>
            <w:vAlign w:val="center"/>
          </w:tcPr>
          <w:p w14:paraId="18361E8D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1720" w:type="dxa"/>
            <w:vAlign w:val="center"/>
          </w:tcPr>
          <w:p w14:paraId="6F3ED3A6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69.000</w:t>
            </w:r>
          </w:p>
        </w:tc>
        <w:tc>
          <w:tcPr>
            <w:tcW w:w="2381" w:type="dxa"/>
          </w:tcPr>
          <w:p w14:paraId="584A6BA2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104.500.000</w:t>
            </w:r>
          </w:p>
        </w:tc>
      </w:tr>
      <w:tr w:rsidR="002A3576" w:rsidRPr="00375E39" w14:paraId="45FCED77" w14:textId="77777777" w:rsidTr="009A44F5">
        <w:trPr>
          <w:jc w:val="center"/>
        </w:trPr>
        <w:tc>
          <w:tcPr>
            <w:tcW w:w="2263" w:type="dxa"/>
            <w:vAlign w:val="center"/>
          </w:tcPr>
          <w:p w14:paraId="1412EC7E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Árnyas utca 158</w:t>
            </w:r>
          </w:p>
        </w:tc>
        <w:tc>
          <w:tcPr>
            <w:tcW w:w="1177" w:type="dxa"/>
            <w:vAlign w:val="center"/>
          </w:tcPr>
          <w:p w14:paraId="35074F9A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720" w:type="dxa"/>
            <w:vAlign w:val="center"/>
          </w:tcPr>
          <w:p w14:paraId="748598C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63.000</w:t>
            </w:r>
          </w:p>
        </w:tc>
        <w:tc>
          <w:tcPr>
            <w:tcW w:w="2381" w:type="dxa"/>
          </w:tcPr>
          <w:p w14:paraId="44427E88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83.200.000</w:t>
            </w:r>
          </w:p>
        </w:tc>
      </w:tr>
      <w:tr w:rsidR="002A3576" w:rsidRPr="00375E39" w14:paraId="23DD611B" w14:textId="77777777" w:rsidTr="009A44F5">
        <w:trPr>
          <w:jc w:val="center"/>
        </w:trPr>
        <w:tc>
          <w:tcPr>
            <w:tcW w:w="2263" w:type="dxa"/>
            <w:vAlign w:val="center"/>
          </w:tcPr>
          <w:p w14:paraId="132EC1B4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Alsóvölgy utca 937/4</w:t>
            </w:r>
          </w:p>
        </w:tc>
        <w:tc>
          <w:tcPr>
            <w:tcW w:w="1177" w:type="dxa"/>
            <w:vAlign w:val="center"/>
          </w:tcPr>
          <w:p w14:paraId="03C9D735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1720" w:type="dxa"/>
            <w:vAlign w:val="center"/>
          </w:tcPr>
          <w:p w14:paraId="7151C44C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44.000</w:t>
            </w:r>
          </w:p>
        </w:tc>
        <w:tc>
          <w:tcPr>
            <w:tcW w:w="2381" w:type="dxa"/>
          </w:tcPr>
          <w:p w14:paraId="68E492B7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72.700.000</w:t>
            </w:r>
          </w:p>
        </w:tc>
      </w:tr>
      <w:tr w:rsidR="002A3576" w:rsidRPr="00375E39" w14:paraId="49B87DDA" w14:textId="77777777" w:rsidTr="009A44F5">
        <w:trPr>
          <w:jc w:val="center"/>
        </w:trPr>
        <w:tc>
          <w:tcPr>
            <w:tcW w:w="2263" w:type="dxa"/>
            <w:vAlign w:val="center"/>
          </w:tcPr>
          <w:p w14:paraId="7EE30E7D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Szajkó utca 1457</w:t>
            </w:r>
          </w:p>
        </w:tc>
        <w:tc>
          <w:tcPr>
            <w:tcW w:w="1177" w:type="dxa"/>
            <w:vAlign w:val="center"/>
          </w:tcPr>
          <w:p w14:paraId="67AFCEC3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4883</w:t>
            </w:r>
          </w:p>
        </w:tc>
        <w:tc>
          <w:tcPr>
            <w:tcW w:w="1720" w:type="dxa"/>
            <w:vAlign w:val="center"/>
          </w:tcPr>
          <w:p w14:paraId="5E9C0AB2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34.000</w:t>
            </w:r>
          </w:p>
        </w:tc>
        <w:tc>
          <w:tcPr>
            <w:tcW w:w="2381" w:type="dxa"/>
          </w:tcPr>
          <w:p w14:paraId="2353322C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166.000.000</w:t>
            </w:r>
          </w:p>
        </w:tc>
      </w:tr>
      <w:tr w:rsidR="002A3576" w:rsidRPr="00375E39" w14:paraId="0C54A0C6" w14:textId="77777777" w:rsidTr="009A44F5">
        <w:trPr>
          <w:jc w:val="center"/>
        </w:trPr>
        <w:tc>
          <w:tcPr>
            <w:tcW w:w="2263" w:type="dxa"/>
            <w:vAlign w:val="center"/>
          </w:tcPr>
          <w:p w14:paraId="45C0F30E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Szajkó utca 1458</w:t>
            </w:r>
          </w:p>
        </w:tc>
        <w:tc>
          <w:tcPr>
            <w:tcW w:w="1177" w:type="dxa"/>
            <w:vAlign w:val="center"/>
          </w:tcPr>
          <w:p w14:paraId="16393848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7568</w:t>
            </w:r>
          </w:p>
        </w:tc>
        <w:tc>
          <w:tcPr>
            <w:tcW w:w="1720" w:type="dxa"/>
            <w:vAlign w:val="center"/>
          </w:tcPr>
          <w:p w14:paraId="2C30CD9E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31.000</w:t>
            </w:r>
          </w:p>
        </w:tc>
        <w:tc>
          <w:tcPr>
            <w:tcW w:w="2381" w:type="dxa"/>
          </w:tcPr>
          <w:p w14:paraId="674CE75C" w14:textId="77777777" w:rsidR="002A3576" w:rsidRPr="00375E39" w:rsidRDefault="002A3576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E39">
              <w:rPr>
                <w:rFonts w:ascii="Times New Roman" w:hAnsi="Times New Roman" w:cs="Times New Roman"/>
              </w:rPr>
              <w:t>234.600.000</w:t>
            </w:r>
          </w:p>
        </w:tc>
      </w:tr>
    </w:tbl>
    <w:p w14:paraId="0D5DF833" w14:textId="77777777" w:rsidR="002A3576" w:rsidRPr="00375E39" w:rsidRDefault="002A3576" w:rsidP="00491942">
      <w:pPr>
        <w:spacing w:after="0"/>
        <w:jc w:val="both"/>
        <w:rPr>
          <w:rFonts w:ascii="Times New Roman" w:hAnsi="Times New Roman" w:cs="Times New Roman"/>
        </w:rPr>
      </w:pPr>
    </w:p>
    <w:p w14:paraId="2C6AD9DC" w14:textId="77777777" w:rsidR="0091671A" w:rsidRDefault="00E04939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Az önkormányzat vagyonáról és a vagyontárgyak feletti tulajdonosi jogok gyakorlásáról szóló 11/2023. (V. 23.) önkormányzati rendelet </w:t>
      </w:r>
      <w:r w:rsidR="005B6F6E" w:rsidRPr="00375E39">
        <w:rPr>
          <w:rFonts w:ascii="Times New Roman" w:hAnsi="Times New Roman" w:cs="Times New Roman"/>
        </w:rPr>
        <w:t>29. § (1)</w:t>
      </w:r>
      <w:r w:rsidRPr="00375E39">
        <w:rPr>
          <w:rFonts w:ascii="Times New Roman" w:hAnsi="Times New Roman" w:cs="Times New Roman"/>
        </w:rPr>
        <w:t>. bek alapján v</w:t>
      </w:r>
      <w:r w:rsidR="005B6F6E" w:rsidRPr="00375E39">
        <w:rPr>
          <w:rFonts w:ascii="Times New Roman" w:hAnsi="Times New Roman" w:cs="Times New Roman"/>
        </w:rPr>
        <w:t xml:space="preserve">agyontárgy hasznosítására, elidegenítésére a hatáskörrel rendelkező döntése alapján liciteljárás, vagy pályázati eljárás folytatható le. </w:t>
      </w:r>
    </w:p>
    <w:p w14:paraId="6D4542AB" w14:textId="77777777" w:rsidR="0091671A" w:rsidRDefault="0091671A" w:rsidP="00491942">
      <w:pPr>
        <w:spacing w:after="0"/>
        <w:jc w:val="both"/>
        <w:rPr>
          <w:rFonts w:ascii="Times New Roman" w:hAnsi="Times New Roman" w:cs="Times New Roman"/>
        </w:rPr>
      </w:pPr>
    </w:p>
    <w:p w14:paraId="6F96FF10" w14:textId="1A348E56" w:rsidR="007A192B" w:rsidRPr="00375E39" w:rsidRDefault="007A192B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A </w:t>
      </w:r>
      <w:r w:rsidR="005B6F6E" w:rsidRPr="00375E39">
        <w:rPr>
          <w:rFonts w:ascii="Times New Roman" w:hAnsi="Times New Roman" w:cs="Times New Roman"/>
        </w:rPr>
        <w:t xml:space="preserve">vagyontárgy hasznosításáról vagy elidegenítéséről szóló döntés meghozatalakor </w:t>
      </w:r>
      <w:r w:rsidRPr="00375E39">
        <w:rPr>
          <w:rFonts w:ascii="Times New Roman" w:hAnsi="Times New Roman" w:cs="Times New Roman"/>
        </w:rPr>
        <w:t xml:space="preserve">a képviselő-testület </w:t>
      </w:r>
      <w:r w:rsidR="005B6F6E" w:rsidRPr="00375E39">
        <w:rPr>
          <w:rFonts w:ascii="Times New Roman" w:hAnsi="Times New Roman" w:cs="Times New Roman"/>
        </w:rPr>
        <w:t xml:space="preserve">dönt arról, hogy milyen típusú versenyeztetés lefolytatását rendeli el, vagy mellőzi-e a versenyeztetést. </w:t>
      </w:r>
    </w:p>
    <w:p w14:paraId="5F07B361" w14:textId="77777777" w:rsidR="0091671A" w:rsidRDefault="0091671A" w:rsidP="00491942">
      <w:pPr>
        <w:spacing w:after="0"/>
        <w:jc w:val="both"/>
        <w:rPr>
          <w:rFonts w:ascii="Times New Roman" w:hAnsi="Times New Roman" w:cs="Times New Roman"/>
        </w:rPr>
      </w:pPr>
    </w:p>
    <w:p w14:paraId="23554374" w14:textId="151B9AA0" w:rsidR="000932BA" w:rsidRPr="00375E39" w:rsidRDefault="005B6F6E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>A versenyeztetés alkalmazása kötelező, amennyiben az érintett vagyontárgy forgalmi értéke a 25 millió forintot meghaladja, kivéve a nemzeti vagyonról szóló törvényben és Magyarország helyi önkormányzatairól szóló törvényben meghatározott eseteket</w:t>
      </w:r>
      <w:r w:rsidR="00466811" w:rsidRPr="00375E39">
        <w:rPr>
          <w:rFonts w:ascii="Times New Roman" w:hAnsi="Times New Roman" w:cs="Times New Roman"/>
        </w:rPr>
        <w:t>.</w:t>
      </w:r>
    </w:p>
    <w:p w14:paraId="72E24E96" w14:textId="77777777" w:rsidR="00734D50" w:rsidRPr="00375E39" w:rsidRDefault="00734D50" w:rsidP="00734D50">
      <w:pPr>
        <w:spacing w:before="240"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Az önkormányzati tulajdonban lévő ingatlanokat a csatolt térképi melléklet mutatja be. </w:t>
      </w:r>
    </w:p>
    <w:p w14:paraId="522F126A" w14:textId="77777777" w:rsidR="00734D50" w:rsidRPr="00375E39" w:rsidRDefault="00734D50" w:rsidP="00491942">
      <w:pPr>
        <w:spacing w:after="0"/>
        <w:jc w:val="both"/>
        <w:rPr>
          <w:rFonts w:ascii="Times New Roman" w:hAnsi="Times New Roman" w:cs="Times New Roman"/>
        </w:rPr>
      </w:pPr>
    </w:p>
    <w:p w14:paraId="0E8E4BBA" w14:textId="297CFFCA" w:rsidR="00530DC4" w:rsidRPr="00375E39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>Telki, 202</w:t>
      </w:r>
      <w:r w:rsidR="0061201C" w:rsidRPr="00375E39">
        <w:rPr>
          <w:rFonts w:ascii="Times New Roman" w:hAnsi="Times New Roman" w:cs="Times New Roman"/>
        </w:rPr>
        <w:t>3</w:t>
      </w:r>
      <w:r w:rsidRPr="00375E39">
        <w:rPr>
          <w:rFonts w:ascii="Times New Roman" w:hAnsi="Times New Roman" w:cs="Times New Roman"/>
        </w:rPr>
        <w:t xml:space="preserve">. </w:t>
      </w:r>
      <w:r w:rsidR="000932BA" w:rsidRPr="00375E39">
        <w:rPr>
          <w:rFonts w:ascii="Times New Roman" w:hAnsi="Times New Roman" w:cs="Times New Roman"/>
        </w:rPr>
        <w:t>június 20</w:t>
      </w:r>
      <w:r w:rsidR="0061201C" w:rsidRPr="00375E39">
        <w:rPr>
          <w:rFonts w:ascii="Times New Roman" w:hAnsi="Times New Roman" w:cs="Times New Roman"/>
        </w:rPr>
        <w:t>.</w:t>
      </w:r>
    </w:p>
    <w:p w14:paraId="03FBE921" w14:textId="77777777" w:rsidR="00530DC4" w:rsidRPr="00375E39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>Deltai Károly</w:t>
      </w:r>
    </w:p>
    <w:p w14:paraId="6435C8C9" w14:textId="6AE8BA5C" w:rsidR="00375E39" w:rsidRPr="00734D50" w:rsidRDefault="00530DC4" w:rsidP="00734D50">
      <w:pPr>
        <w:spacing w:after="0"/>
        <w:ind w:left="7788" w:firstLine="708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>polgármester</w:t>
      </w:r>
    </w:p>
    <w:p w14:paraId="7872C773" w14:textId="77777777" w:rsidR="00375E39" w:rsidRDefault="00375E39" w:rsidP="000932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35669F" w14:textId="7E64B4A3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5E39">
        <w:rPr>
          <w:rFonts w:ascii="Times New Roman" w:hAnsi="Times New Roman" w:cs="Times New Roman"/>
          <w:b/>
          <w:bCs/>
        </w:rPr>
        <w:t>Határozati javaslat</w:t>
      </w:r>
    </w:p>
    <w:p w14:paraId="4AAED5E6" w14:textId="77777777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5E39">
        <w:rPr>
          <w:rFonts w:ascii="Times New Roman" w:hAnsi="Times New Roman" w:cs="Times New Roman"/>
          <w:b/>
          <w:bCs/>
        </w:rPr>
        <w:t>Telki Község Polgármesterének</w:t>
      </w:r>
    </w:p>
    <w:p w14:paraId="3050C760" w14:textId="2AA9E692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5E39">
        <w:rPr>
          <w:rFonts w:ascii="Times New Roman" w:hAnsi="Times New Roman" w:cs="Times New Roman"/>
          <w:b/>
          <w:bCs/>
        </w:rPr>
        <w:t>…/202</w:t>
      </w:r>
      <w:r w:rsidR="00734D50">
        <w:rPr>
          <w:rFonts w:ascii="Times New Roman" w:hAnsi="Times New Roman" w:cs="Times New Roman"/>
          <w:b/>
          <w:bCs/>
        </w:rPr>
        <w:t>3</w:t>
      </w:r>
      <w:r w:rsidRPr="00375E39">
        <w:rPr>
          <w:rFonts w:ascii="Times New Roman" w:hAnsi="Times New Roman" w:cs="Times New Roman"/>
          <w:b/>
          <w:bCs/>
        </w:rPr>
        <w:t>.(V</w:t>
      </w:r>
      <w:r w:rsidR="00734D50">
        <w:rPr>
          <w:rFonts w:ascii="Times New Roman" w:hAnsi="Times New Roman" w:cs="Times New Roman"/>
          <w:b/>
          <w:bCs/>
        </w:rPr>
        <w:t>I</w:t>
      </w:r>
      <w:r w:rsidRPr="00375E39">
        <w:rPr>
          <w:rFonts w:ascii="Times New Roman" w:hAnsi="Times New Roman" w:cs="Times New Roman"/>
          <w:b/>
          <w:bCs/>
        </w:rPr>
        <w:t xml:space="preserve">….) </w:t>
      </w:r>
      <w:r w:rsidR="00734D50">
        <w:rPr>
          <w:rFonts w:ascii="Times New Roman" w:hAnsi="Times New Roman" w:cs="Times New Roman"/>
          <w:b/>
          <w:bCs/>
        </w:rPr>
        <w:t>önkormányzati</w:t>
      </w:r>
      <w:r w:rsidRPr="00375E39">
        <w:rPr>
          <w:rFonts w:ascii="Times New Roman" w:hAnsi="Times New Roman" w:cs="Times New Roman"/>
          <w:b/>
          <w:bCs/>
        </w:rPr>
        <w:t xml:space="preserve"> határozata</w:t>
      </w:r>
    </w:p>
    <w:p w14:paraId="25FD7A27" w14:textId="77777777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>Az önkormányzat tulajdonában lévő forgalomképes ingatlanok</w:t>
      </w:r>
    </w:p>
    <w:p w14:paraId="08440090" w14:textId="77777777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 xml:space="preserve"> értékesítésre történő kijelöléséről</w:t>
      </w:r>
    </w:p>
    <w:p w14:paraId="33D65859" w14:textId="77777777" w:rsidR="000932BA" w:rsidRPr="00375E39" w:rsidRDefault="000932BA" w:rsidP="000932BA">
      <w:pPr>
        <w:spacing w:after="0"/>
        <w:jc w:val="center"/>
        <w:rPr>
          <w:rFonts w:ascii="Times New Roman" w:hAnsi="Times New Roman" w:cs="Times New Roman"/>
          <w:b/>
        </w:rPr>
      </w:pPr>
    </w:p>
    <w:p w14:paraId="3DD1AF5B" w14:textId="4920FAB3" w:rsidR="000932BA" w:rsidRPr="00375E39" w:rsidRDefault="000932BA" w:rsidP="00960882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Telki község </w:t>
      </w:r>
      <w:r w:rsidR="00960882">
        <w:rPr>
          <w:rFonts w:ascii="Times New Roman" w:hAnsi="Times New Roman" w:cs="Times New Roman"/>
        </w:rPr>
        <w:t>Önkormányzat képviselő-testülete úgy határozott, hogy a</w:t>
      </w:r>
      <w:r w:rsidRPr="00375E39">
        <w:rPr>
          <w:rFonts w:ascii="Times New Roman" w:hAnsi="Times New Roman" w:cs="Times New Roman"/>
        </w:rPr>
        <w:t>z önkormányzat tulajdonában levő alábbi forgalomképes, összközműves ingatlanokat jelöl ki értékesítésre, eladási árukat a következők szerint határozza meg:</w:t>
      </w:r>
    </w:p>
    <w:p w14:paraId="30411D3C" w14:textId="77777777" w:rsidR="000932BA" w:rsidRPr="00375E39" w:rsidRDefault="000932BA" w:rsidP="000932BA">
      <w:pPr>
        <w:spacing w:after="0"/>
        <w:rPr>
          <w:rFonts w:ascii="Times New Roman" w:hAnsi="Times New Roman" w:cs="Times New Roman"/>
        </w:rPr>
      </w:pP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1720"/>
        <w:gridCol w:w="2381"/>
      </w:tblGrid>
      <w:tr w:rsidR="00991949" w:rsidRPr="00375E39" w14:paraId="1F89D49B" w14:textId="77777777" w:rsidTr="00991949">
        <w:trPr>
          <w:jc w:val="center"/>
        </w:trPr>
        <w:tc>
          <w:tcPr>
            <w:tcW w:w="2263" w:type="dxa"/>
          </w:tcPr>
          <w:p w14:paraId="4D0B6535" w14:textId="77777777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 xml:space="preserve">Ingatlan címe </w:t>
            </w:r>
          </w:p>
          <w:p w14:paraId="493676FF" w14:textId="77777777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(Hrsz):</w:t>
            </w:r>
          </w:p>
        </w:tc>
        <w:tc>
          <w:tcPr>
            <w:tcW w:w="1177" w:type="dxa"/>
          </w:tcPr>
          <w:p w14:paraId="4E6D9327" w14:textId="77777777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Területe (m2)</w:t>
            </w:r>
          </w:p>
        </w:tc>
        <w:tc>
          <w:tcPr>
            <w:tcW w:w="1720" w:type="dxa"/>
          </w:tcPr>
          <w:p w14:paraId="5E041133" w14:textId="60940230" w:rsidR="00991949" w:rsidRPr="00375E39" w:rsidRDefault="00991949" w:rsidP="00FE1A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 xml:space="preserve">Négyzetméter ár ( </w:t>
            </w:r>
            <w:r w:rsidR="00F606A4" w:rsidRPr="00375E39">
              <w:rPr>
                <w:rFonts w:ascii="Times New Roman" w:hAnsi="Times New Roman" w:cs="Times New Roman"/>
                <w:b/>
              </w:rPr>
              <w:t xml:space="preserve"> bruttó </w:t>
            </w:r>
            <w:r w:rsidRPr="00375E39">
              <w:rPr>
                <w:rFonts w:ascii="Times New Roman" w:hAnsi="Times New Roman" w:cs="Times New Roman"/>
                <w:b/>
              </w:rPr>
              <w:t>Ft )</w:t>
            </w:r>
          </w:p>
        </w:tc>
        <w:tc>
          <w:tcPr>
            <w:tcW w:w="2381" w:type="dxa"/>
          </w:tcPr>
          <w:p w14:paraId="5D14B195" w14:textId="77777777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 xml:space="preserve">Eladási ár </w:t>
            </w:r>
          </w:p>
          <w:p w14:paraId="7DED9C15" w14:textId="5C13A268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5E39">
              <w:rPr>
                <w:rFonts w:ascii="Times New Roman" w:hAnsi="Times New Roman" w:cs="Times New Roman"/>
                <w:b/>
              </w:rPr>
              <w:t>(bruttó</w:t>
            </w:r>
            <w:r w:rsidR="00F606A4" w:rsidRPr="00375E39">
              <w:rPr>
                <w:rFonts w:ascii="Times New Roman" w:hAnsi="Times New Roman" w:cs="Times New Roman"/>
                <w:b/>
              </w:rPr>
              <w:t xml:space="preserve"> Ft</w:t>
            </w:r>
            <w:r w:rsidRPr="00375E3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91949" w:rsidRPr="00375E39" w14:paraId="467A3C2C" w14:textId="77777777" w:rsidTr="00991949">
        <w:trPr>
          <w:jc w:val="center"/>
        </w:trPr>
        <w:tc>
          <w:tcPr>
            <w:tcW w:w="2263" w:type="dxa"/>
            <w:vAlign w:val="center"/>
          </w:tcPr>
          <w:p w14:paraId="05AE0545" w14:textId="16827A47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14:paraId="08635444" w14:textId="2921F360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65A4713F" w14:textId="37DCB53F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70995C63" w14:textId="665A78E4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49" w:rsidRPr="00375E39" w14:paraId="3B310997" w14:textId="77777777" w:rsidTr="00991949">
        <w:trPr>
          <w:jc w:val="center"/>
        </w:trPr>
        <w:tc>
          <w:tcPr>
            <w:tcW w:w="2263" w:type="dxa"/>
            <w:vAlign w:val="center"/>
          </w:tcPr>
          <w:p w14:paraId="01BACA3C" w14:textId="3B1677C2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14:paraId="250E9ED4" w14:textId="41E64CA0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3CEFE83C" w14:textId="6F6CF455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AAD08A2" w14:textId="2699A573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49" w:rsidRPr="00375E39" w14:paraId="0C1FF7BE" w14:textId="77777777" w:rsidTr="00991949">
        <w:trPr>
          <w:jc w:val="center"/>
        </w:trPr>
        <w:tc>
          <w:tcPr>
            <w:tcW w:w="2263" w:type="dxa"/>
            <w:vAlign w:val="center"/>
          </w:tcPr>
          <w:p w14:paraId="1F9AB363" w14:textId="386996BA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14:paraId="201A5951" w14:textId="38ABF883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2DE140CF" w14:textId="73FFD56F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5800A82" w14:textId="67FD1AF3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49" w:rsidRPr="00375E39" w14:paraId="454324FE" w14:textId="77777777" w:rsidTr="00991949">
        <w:trPr>
          <w:jc w:val="center"/>
        </w:trPr>
        <w:tc>
          <w:tcPr>
            <w:tcW w:w="2263" w:type="dxa"/>
            <w:vAlign w:val="center"/>
          </w:tcPr>
          <w:p w14:paraId="7D86242F" w14:textId="413BF1BD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14:paraId="5C6969D0" w14:textId="2832D5AC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530D42E7" w14:textId="2BBDB76F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ECC78CD" w14:textId="45C82EF1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49" w:rsidRPr="00375E39" w14:paraId="55DB9363" w14:textId="77777777" w:rsidTr="00991949">
        <w:trPr>
          <w:jc w:val="center"/>
        </w:trPr>
        <w:tc>
          <w:tcPr>
            <w:tcW w:w="2263" w:type="dxa"/>
            <w:vAlign w:val="center"/>
          </w:tcPr>
          <w:p w14:paraId="1A91DF18" w14:textId="400ACBB5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14:paraId="4D082517" w14:textId="4AC9F00C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4C83C7FC" w14:textId="5DA2D4C8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769BE636" w14:textId="33B5B9BA" w:rsidR="00991949" w:rsidRPr="00375E39" w:rsidRDefault="00991949" w:rsidP="009A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6D2A6F" w14:textId="77777777" w:rsidR="004D3E6D" w:rsidRDefault="004D3E6D" w:rsidP="009608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FC6B62" w14:textId="71CF0E86" w:rsidR="00991949" w:rsidRPr="00960882" w:rsidRDefault="00960882" w:rsidP="0096088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Az értékesítésre kijelölt ingatlanok vételárá</w:t>
      </w:r>
      <w:r w:rsidR="00823472">
        <w:rPr>
          <w:rFonts w:ascii="Times New Roman" w:hAnsi="Times New Roman" w:cs="Times New Roman"/>
        </w:rPr>
        <w:t xml:space="preserve">t </w:t>
      </w:r>
      <w:r w:rsidR="00E27222">
        <w:rPr>
          <w:rFonts w:ascii="Times New Roman" w:hAnsi="Times New Roman" w:cs="Times New Roman"/>
        </w:rPr>
        <w:t xml:space="preserve">az </w:t>
      </w:r>
      <w:r w:rsidR="00823472">
        <w:rPr>
          <w:rFonts w:ascii="Times New Roman" w:hAnsi="Times New Roman" w:cs="Times New Roman"/>
        </w:rPr>
        <w:t xml:space="preserve">energetikai </w:t>
      </w:r>
      <w:r w:rsidR="004D3E6D">
        <w:rPr>
          <w:rFonts w:ascii="Times New Roman" w:hAnsi="Times New Roman" w:cs="Times New Roman"/>
        </w:rPr>
        <w:t xml:space="preserve">tárgyú </w:t>
      </w:r>
      <w:r w:rsidR="00E27222">
        <w:rPr>
          <w:rFonts w:ascii="Times New Roman" w:hAnsi="Times New Roman" w:cs="Times New Roman"/>
        </w:rPr>
        <w:t>b</w:t>
      </w:r>
      <w:r w:rsidR="00823472">
        <w:rPr>
          <w:rFonts w:ascii="Times New Roman" w:hAnsi="Times New Roman" w:cs="Times New Roman"/>
        </w:rPr>
        <w:t>eruházás</w:t>
      </w:r>
      <w:r w:rsidR="004D3E6D">
        <w:rPr>
          <w:rFonts w:ascii="Times New Roman" w:hAnsi="Times New Roman" w:cs="Times New Roman"/>
        </w:rPr>
        <w:t>ainak</w:t>
      </w:r>
      <w:r w:rsidR="00823472">
        <w:rPr>
          <w:rFonts w:ascii="Times New Roman" w:hAnsi="Times New Roman" w:cs="Times New Roman"/>
        </w:rPr>
        <w:t xml:space="preserve"> megvalósítására fordítja.</w:t>
      </w:r>
    </w:p>
    <w:p w14:paraId="63C8D430" w14:textId="77777777" w:rsidR="000932BA" w:rsidRPr="00375E39" w:rsidRDefault="000932BA" w:rsidP="000932BA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b/>
        </w:rPr>
      </w:pPr>
    </w:p>
    <w:p w14:paraId="382A9AD0" w14:textId="62F7E501" w:rsidR="000932BA" w:rsidRPr="00375E39" w:rsidRDefault="000932BA" w:rsidP="000932BA">
      <w:pPr>
        <w:spacing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  <w:b/>
        </w:rPr>
        <w:t>Felelős:</w:t>
      </w:r>
      <w:r w:rsidRPr="00375E39">
        <w:rPr>
          <w:rFonts w:ascii="Times New Roman" w:hAnsi="Times New Roman" w:cs="Times New Roman"/>
        </w:rPr>
        <w:t xml:space="preserve">                    Polgármester</w:t>
      </w:r>
      <w:r w:rsidR="004D3E6D">
        <w:rPr>
          <w:rFonts w:ascii="Times New Roman" w:hAnsi="Times New Roman" w:cs="Times New Roman"/>
        </w:rPr>
        <w:t>, j</w:t>
      </w:r>
      <w:r w:rsidRPr="00375E39">
        <w:rPr>
          <w:rFonts w:ascii="Times New Roman" w:hAnsi="Times New Roman" w:cs="Times New Roman"/>
        </w:rPr>
        <w:t>egyző</w:t>
      </w:r>
    </w:p>
    <w:p w14:paraId="5581FA06" w14:textId="77777777" w:rsidR="000932BA" w:rsidRPr="00375E39" w:rsidRDefault="000932BA" w:rsidP="000932BA">
      <w:pPr>
        <w:spacing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  <w:b/>
        </w:rPr>
        <w:t>Határidő:</w:t>
      </w:r>
      <w:r w:rsidRPr="00375E39">
        <w:rPr>
          <w:rFonts w:ascii="Times New Roman" w:hAnsi="Times New Roman" w:cs="Times New Roman"/>
        </w:rPr>
        <w:t xml:space="preserve">               azonnal</w:t>
      </w:r>
    </w:p>
    <w:p w14:paraId="16FEB8D0" w14:textId="0D8BD131" w:rsidR="000932BA" w:rsidRPr="00734D50" w:rsidRDefault="000932BA" w:rsidP="00530DC4">
      <w:pPr>
        <w:spacing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                                 </w:t>
      </w:r>
    </w:p>
    <w:sectPr w:rsidR="000932BA" w:rsidRPr="00734D5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FD"/>
    <w:multiLevelType w:val="hybridMultilevel"/>
    <w:tmpl w:val="EEF01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65246"/>
    <w:multiLevelType w:val="hybridMultilevel"/>
    <w:tmpl w:val="AB6E0F18"/>
    <w:lvl w:ilvl="0" w:tplc="7850F9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B06AC"/>
    <w:multiLevelType w:val="hybridMultilevel"/>
    <w:tmpl w:val="775CAA5A"/>
    <w:lvl w:ilvl="0" w:tplc="B33E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15EE"/>
    <w:multiLevelType w:val="hybridMultilevel"/>
    <w:tmpl w:val="03089736"/>
    <w:lvl w:ilvl="0" w:tplc="369E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845"/>
    <w:multiLevelType w:val="hybridMultilevel"/>
    <w:tmpl w:val="54269498"/>
    <w:lvl w:ilvl="0" w:tplc="F690A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63C5"/>
    <w:multiLevelType w:val="hybridMultilevel"/>
    <w:tmpl w:val="315294C2"/>
    <w:lvl w:ilvl="0" w:tplc="D19E4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E4799"/>
    <w:multiLevelType w:val="hybridMultilevel"/>
    <w:tmpl w:val="77243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78C8"/>
    <w:multiLevelType w:val="hybridMultilevel"/>
    <w:tmpl w:val="22BE3518"/>
    <w:lvl w:ilvl="0" w:tplc="BABC5A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5"/>
  </w:num>
  <w:num w:numId="2" w16cid:durableId="1755665593">
    <w:abstractNumId w:val="12"/>
  </w:num>
  <w:num w:numId="3" w16cid:durableId="1945921240">
    <w:abstractNumId w:val="8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14"/>
  </w:num>
  <w:num w:numId="7" w16cid:durableId="1298687012">
    <w:abstractNumId w:val="2"/>
  </w:num>
  <w:num w:numId="8" w16cid:durableId="1028218733">
    <w:abstractNumId w:val="4"/>
  </w:num>
  <w:num w:numId="9" w16cid:durableId="495150161">
    <w:abstractNumId w:val="1"/>
  </w:num>
  <w:num w:numId="10" w16cid:durableId="1357272622">
    <w:abstractNumId w:val="13"/>
  </w:num>
  <w:num w:numId="11" w16cid:durableId="383873827">
    <w:abstractNumId w:val="7"/>
  </w:num>
  <w:num w:numId="12" w16cid:durableId="1843664459">
    <w:abstractNumId w:val="17"/>
  </w:num>
  <w:num w:numId="13" w16cid:durableId="1965960701">
    <w:abstractNumId w:val="11"/>
  </w:num>
  <w:num w:numId="14" w16cid:durableId="2135055850">
    <w:abstractNumId w:val="9"/>
  </w:num>
  <w:num w:numId="15" w16cid:durableId="649598968">
    <w:abstractNumId w:val="16"/>
  </w:num>
  <w:num w:numId="16" w16cid:durableId="80838198">
    <w:abstractNumId w:val="6"/>
  </w:num>
  <w:num w:numId="17" w16cid:durableId="1443379070">
    <w:abstractNumId w:val="10"/>
  </w:num>
  <w:num w:numId="18" w16cid:durableId="366683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51BA"/>
    <w:rsid w:val="0001354E"/>
    <w:rsid w:val="00013E6C"/>
    <w:rsid w:val="00017AD6"/>
    <w:rsid w:val="0003150E"/>
    <w:rsid w:val="00032AF7"/>
    <w:rsid w:val="0003306E"/>
    <w:rsid w:val="00033919"/>
    <w:rsid w:val="00036EDA"/>
    <w:rsid w:val="000419CD"/>
    <w:rsid w:val="00041B5E"/>
    <w:rsid w:val="000446BA"/>
    <w:rsid w:val="00046405"/>
    <w:rsid w:val="00047051"/>
    <w:rsid w:val="0005171A"/>
    <w:rsid w:val="00056736"/>
    <w:rsid w:val="0007143F"/>
    <w:rsid w:val="00071C01"/>
    <w:rsid w:val="000815A6"/>
    <w:rsid w:val="00082035"/>
    <w:rsid w:val="00085136"/>
    <w:rsid w:val="000932BA"/>
    <w:rsid w:val="00097CE0"/>
    <w:rsid w:val="000A102A"/>
    <w:rsid w:val="000A1FD4"/>
    <w:rsid w:val="000A21D9"/>
    <w:rsid w:val="000B0078"/>
    <w:rsid w:val="000B0960"/>
    <w:rsid w:val="000B4E1E"/>
    <w:rsid w:val="000B5FFD"/>
    <w:rsid w:val="000B61C6"/>
    <w:rsid w:val="000B7868"/>
    <w:rsid w:val="000F04E6"/>
    <w:rsid w:val="000F079E"/>
    <w:rsid w:val="00102B52"/>
    <w:rsid w:val="001245F3"/>
    <w:rsid w:val="001268F1"/>
    <w:rsid w:val="00140404"/>
    <w:rsid w:val="001462BA"/>
    <w:rsid w:val="001520C1"/>
    <w:rsid w:val="00152FB4"/>
    <w:rsid w:val="0015301C"/>
    <w:rsid w:val="001663B0"/>
    <w:rsid w:val="00183A29"/>
    <w:rsid w:val="00190320"/>
    <w:rsid w:val="001A02B0"/>
    <w:rsid w:val="001A3DC9"/>
    <w:rsid w:val="001B699F"/>
    <w:rsid w:val="001C0971"/>
    <w:rsid w:val="001D5033"/>
    <w:rsid w:val="001D7803"/>
    <w:rsid w:val="001F2700"/>
    <w:rsid w:val="002006C1"/>
    <w:rsid w:val="00203C94"/>
    <w:rsid w:val="002065D5"/>
    <w:rsid w:val="00233028"/>
    <w:rsid w:val="00233B6F"/>
    <w:rsid w:val="00247049"/>
    <w:rsid w:val="00253F89"/>
    <w:rsid w:val="00256694"/>
    <w:rsid w:val="00276C1D"/>
    <w:rsid w:val="002A3576"/>
    <w:rsid w:val="002B3BC7"/>
    <w:rsid w:val="002B5CFB"/>
    <w:rsid w:val="002C2504"/>
    <w:rsid w:val="002C4365"/>
    <w:rsid w:val="002D22B9"/>
    <w:rsid w:val="002D2F54"/>
    <w:rsid w:val="002D67B5"/>
    <w:rsid w:val="002E1C7A"/>
    <w:rsid w:val="002E28C2"/>
    <w:rsid w:val="002E3A02"/>
    <w:rsid w:val="002E3CF8"/>
    <w:rsid w:val="00300853"/>
    <w:rsid w:val="00300A24"/>
    <w:rsid w:val="003023A3"/>
    <w:rsid w:val="00311205"/>
    <w:rsid w:val="0031301F"/>
    <w:rsid w:val="003132CE"/>
    <w:rsid w:val="0031503F"/>
    <w:rsid w:val="00324E88"/>
    <w:rsid w:val="00336A81"/>
    <w:rsid w:val="00341839"/>
    <w:rsid w:val="0036039D"/>
    <w:rsid w:val="0036364A"/>
    <w:rsid w:val="003679FF"/>
    <w:rsid w:val="00372C47"/>
    <w:rsid w:val="00373A00"/>
    <w:rsid w:val="00375E39"/>
    <w:rsid w:val="003C4DFA"/>
    <w:rsid w:val="003E0AAC"/>
    <w:rsid w:val="003E1B6B"/>
    <w:rsid w:val="003E4271"/>
    <w:rsid w:val="003E5C21"/>
    <w:rsid w:val="003F466C"/>
    <w:rsid w:val="00400AE5"/>
    <w:rsid w:val="00440F3B"/>
    <w:rsid w:val="00444729"/>
    <w:rsid w:val="004521BB"/>
    <w:rsid w:val="0045471D"/>
    <w:rsid w:val="00464A9E"/>
    <w:rsid w:val="00466811"/>
    <w:rsid w:val="0047149F"/>
    <w:rsid w:val="004816AA"/>
    <w:rsid w:val="004841A3"/>
    <w:rsid w:val="00487265"/>
    <w:rsid w:val="00491942"/>
    <w:rsid w:val="004938BC"/>
    <w:rsid w:val="0049400B"/>
    <w:rsid w:val="004A50B4"/>
    <w:rsid w:val="004A55F3"/>
    <w:rsid w:val="004B137C"/>
    <w:rsid w:val="004C2A66"/>
    <w:rsid w:val="004C4319"/>
    <w:rsid w:val="004D1756"/>
    <w:rsid w:val="004D3E6D"/>
    <w:rsid w:val="004E11D6"/>
    <w:rsid w:val="00512065"/>
    <w:rsid w:val="00517DD1"/>
    <w:rsid w:val="00530DC4"/>
    <w:rsid w:val="005326A5"/>
    <w:rsid w:val="005354AA"/>
    <w:rsid w:val="005409FD"/>
    <w:rsid w:val="005454BF"/>
    <w:rsid w:val="005746DB"/>
    <w:rsid w:val="005B0319"/>
    <w:rsid w:val="005B6F6E"/>
    <w:rsid w:val="00600D3B"/>
    <w:rsid w:val="0061201C"/>
    <w:rsid w:val="00612F49"/>
    <w:rsid w:val="006302B0"/>
    <w:rsid w:val="00633CBE"/>
    <w:rsid w:val="006525C1"/>
    <w:rsid w:val="0068193B"/>
    <w:rsid w:val="006821F2"/>
    <w:rsid w:val="006958F2"/>
    <w:rsid w:val="006A4D74"/>
    <w:rsid w:val="006B0F55"/>
    <w:rsid w:val="006C22F1"/>
    <w:rsid w:val="006D1178"/>
    <w:rsid w:val="006D3B19"/>
    <w:rsid w:val="006E1176"/>
    <w:rsid w:val="007176A1"/>
    <w:rsid w:val="007333E0"/>
    <w:rsid w:val="00734D50"/>
    <w:rsid w:val="00755FA6"/>
    <w:rsid w:val="0076050A"/>
    <w:rsid w:val="00762323"/>
    <w:rsid w:val="00765CB9"/>
    <w:rsid w:val="00767F55"/>
    <w:rsid w:val="00773EED"/>
    <w:rsid w:val="00776E50"/>
    <w:rsid w:val="00794366"/>
    <w:rsid w:val="0079595A"/>
    <w:rsid w:val="00796A7B"/>
    <w:rsid w:val="007972BC"/>
    <w:rsid w:val="007A0625"/>
    <w:rsid w:val="007A192B"/>
    <w:rsid w:val="007A55D5"/>
    <w:rsid w:val="007B42E7"/>
    <w:rsid w:val="007B517C"/>
    <w:rsid w:val="007B5940"/>
    <w:rsid w:val="0080272C"/>
    <w:rsid w:val="00804D56"/>
    <w:rsid w:val="00810DFD"/>
    <w:rsid w:val="00817FC7"/>
    <w:rsid w:val="00823472"/>
    <w:rsid w:val="008234AA"/>
    <w:rsid w:val="00831A34"/>
    <w:rsid w:val="00844152"/>
    <w:rsid w:val="00845175"/>
    <w:rsid w:val="00845D90"/>
    <w:rsid w:val="008611EB"/>
    <w:rsid w:val="0088307E"/>
    <w:rsid w:val="00891133"/>
    <w:rsid w:val="0089245C"/>
    <w:rsid w:val="008A27B5"/>
    <w:rsid w:val="008A308E"/>
    <w:rsid w:val="008A327B"/>
    <w:rsid w:val="008A7E27"/>
    <w:rsid w:val="008A7E61"/>
    <w:rsid w:val="008B2B29"/>
    <w:rsid w:val="008B5E66"/>
    <w:rsid w:val="008C4C3B"/>
    <w:rsid w:val="008C62C4"/>
    <w:rsid w:val="008D109D"/>
    <w:rsid w:val="008E2025"/>
    <w:rsid w:val="008F003C"/>
    <w:rsid w:val="008F3C75"/>
    <w:rsid w:val="0091671A"/>
    <w:rsid w:val="00923693"/>
    <w:rsid w:val="00926324"/>
    <w:rsid w:val="00930C05"/>
    <w:rsid w:val="00933813"/>
    <w:rsid w:val="00945325"/>
    <w:rsid w:val="00960882"/>
    <w:rsid w:val="00963032"/>
    <w:rsid w:val="0096523A"/>
    <w:rsid w:val="009827E5"/>
    <w:rsid w:val="00982855"/>
    <w:rsid w:val="00987692"/>
    <w:rsid w:val="00991949"/>
    <w:rsid w:val="009949B3"/>
    <w:rsid w:val="00997F33"/>
    <w:rsid w:val="009A3ECD"/>
    <w:rsid w:val="009C79EB"/>
    <w:rsid w:val="009D3002"/>
    <w:rsid w:val="009D3403"/>
    <w:rsid w:val="009E517B"/>
    <w:rsid w:val="009F236A"/>
    <w:rsid w:val="009F279F"/>
    <w:rsid w:val="00A05ACE"/>
    <w:rsid w:val="00A27951"/>
    <w:rsid w:val="00A31570"/>
    <w:rsid w:val="00A316C9"/>
    <w:rsid w:val="00A44985"/>
    <w:rsid w:val="00AA2855"/>
    <w:rsid w:val="00AF4BCD"/>
    <w:rsid w:val="00B1159F"/>
    <w:rsid w:val="00B20A3F"/>
    <w:rsid w:val="00B234C4"/>
    <w:rsid w:val="00B23B27"/>
    <w:rsid w:val="00B3340C"/>
    <w:rsid w:val="00BA29AF"/>
    <w:rsid w:val="00BA3E25"/>
    <w:rsid w:val="00BA6C3C"/>
    <w:rsid w:val="00BB20EC"/>
    <w:rsid w:val="00BB36A4"/>
    <w:rsid w:val="00BD4E2C"/>
    <w:rsid w:val="00BD7294"/>
    <w:rsid w:val="00C17584"/>
    <w:rsid w:val="00C2468C"/>
    <w:rsid w:val="00C271B1"/>
    <w:rsid w:val="00C315F4"/>
    <w:rsid w:val="00C3202E"/>
    <w:rsid w:val="00C342A1"/>
    <w:rsid w:val="00C4697D"/>
    <w:rsid w:val="00C47814"/>
    <w:rsid w:val="00C60556"/>
    <w:rsid w:val="00C81BD8"/>
    <w:rsid w:val="00CA79B8"/>
    <w:rsid w:val="00CB3361"/>
    <w:rsid w:val="00CE1935"/>
    <w:rsid w:val="00CE1FC9"/>
    <w:rsid w:val="00CF18ED"/>
    <w:rsid w:val="00CF70DE"/>
    <w:rsid w:val="00D013FA"/>
    <w:rsid w:val="00D02CE5"/>
    <w:rsid w:val="00D225FA"/>
    <w:rsid w:val="00D25AE8"/>
    <w:rsid w:val="00D450F1"/>
    <w:rsid w:val="00D57C60"/>
    <w:rsid w:val="00D769C6"/>
    <w:rsid w:val="00D77ED5"/>
    <w:rsid w:val="00D93B5D"/>
    <w:rsid w:val="00DA5C67"/>
    <w:rsid w:val="00DB2BF0"/>
    <w:rsid w:val="00DE6430"/>
    <w:rsid w:val="00E04939"/>
    <w:rsid w:val="00E06C26"/>
    <w:rsid w:val="00E16CB6"/>
    <w:rsid w:val="00E27222"/>
    <w:rsid w:val="00E33398"/>
    <w:rsid w:val="00E46B41"/>
    <w:rsid w:val="00E5080C"/>
    <w:rsid w:val="00E57068"/>
    <w:rsid w:val="00E80ECE"/>
    <w:rsid w:val="00EA0C51"/>
    <w:rsid w:val="00EB66F0"/>
    <w:rsid w:val="00EC28B2"/>
    <w:rsid w:val="00EC796A"/>
    <w:rsid w:val="00ED0F7C"/>
    <w:rsid w:val="00ED424D"/>
    <w:rsid w:val="00EE4C5C"/>
    <w:rsid w:val="00EE5B04"/>
    <w:rsid w:val="00EF62EF"/>
    <w:rsid w:val="00F13978"/>
    <w:rsid w:val="00F23473"/>
    <w:rsid w:val="00F370FC"/>
    <w:rsid w:val="00F377B2"/>
    <w:rsid w:val="00F407EB"/>
    <w:rsid w:val="00F440D2"/>
    <w:rsid w:val="00F606A4"/>
    <w:rsid w:val="00F61168"/>
    <w:rsid w:val="00F617A8"/>
    <w:rsid w:val="00F6221D"/>
    <w:rsid w:val="00F6281B"/>
    <w:rsid w:val="00F66CFA"/>
    <w:rsid w:val="00F7010C"/>
    <w:rsid w:val="00F732B3"/>
    <w:rsid w:val="00F7339E"/>
    <w:rsid w:val="00F740C1"/>
    <w:rsid w:val="00F75B53"/>
    <w:rsid w:val="00F824BE"/>
    <w:rsid w:val="00F85E4A"/>
    <w:rsid w:val="00F86D45"/>
    <w:rsid w:val="00F9054B"/>
    <w:rsid w:val="00F90910"/>
    <w:rsid w:val="00F9436C"/>
    <w:rsid w:val="00FA03AC"/>
    <w:rsid w:val="00FA2BC5"/>
    <w:rsid w:val="00FB252C"/>
    <w:rsid w:val="00FC0B05"/>
    <w:rsid w:val="00FC22C0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41</cp:revision>
  <cp:lastPrinted>2021-05-20T12:02:00Z</cp:lastPrinted>
  <dcterms:created xsi:type="dcterms:W3CDTF">2023-06-21T07:54:00Z</dcterms:created>
  <dcterms:modified xsi:type="dcterms:W3CDTF">2023-06-22T18:19:00Z</dcterms:modified>
</cp:coreProperties>
</file>